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262247B7" w14:textId="77777777" w:rsidTr="00875CE8">
        <w:tc>
          <w:tcPr>
            <w:tcW w:w="9356" w:type="dxa"/>
            <w:gridSpan w:val="4"/>
          </w:tcPr>
          <w:p w14:paraId="5CE09FEE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01EE4A" wp14:editId="611F6526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45B3B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50CC43F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5D16840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D991E0A" w14:textId="77777777" w:rsidR="0063069E" w:rsidRDefault="0063069E" w:rsidP="00875CE8">
            <w:pPr>
              <w:jc w:val="center"/>
            </w:pPr>
          </w:p>
        </w:tc>
      </w:tr>
      <w:tr w:rsidR="0063069E" w14:paraId="517D2B1A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0C26087B" w14:textId="7C78474F" w:rsidR="0063069E" w:rsidRDefault="00B645FB" w:rsidP="00323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07.06.2022 г.</w:t>
            </w:r>
          </w:p>
        </w:tc>
        <w:tc>
          <w:tcPr>
            <w:tcW w:w="2607" w:type="dxa"/>
          </w:tcPr>
          <w:p w14:paraId="2A2017B9" w14:textId="5F7791BD" w:rsidR="0063069E" w:rsidRPr="00F90217" w:rsidRDefault="0063069E" w:rsidP="001D75BA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C3AE129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9DCAA46" w14:textId="42370FBC" w:rsidR="0063069E" w:rsidRDefault="00B645FB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</w:tr>
    </w:tbl>
    <w:p w14:paraId="49EB5EF5" w14:textId="77777777" w:rsidR="0063069E" w:rsidRPr="004E3B2D" w:rsidRDefault="0063069E" w:rsidP="0063069E"/>
    <w:p w14:paraId="65A6C707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4A2E3235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1D75BA">
        <w:rPr>
          <w:sz w:val="28"/>
          <w:szCs w:val="28"/>
        </w:rPr>
        <w:t>877</w:t>
      </w:r>
      <w:r w:rsidRPr="00E64EC0"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</w:t>
      </w:r>
      <w:r w:rsidR="001D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D75BA">
        <w:rPr>
          <w:sz w:val="28"/>
          <w:szCs w:val="28"/>
        </w:rPr>
        <w:t>10</w:t>
      </w:r>
      <w:r w:rsidRPr="00E64EC0">
        <w:rPr>
          <w:sz w:val="28"/>
          <w:szCs w:val="28"/>
        </w:rPr>
        <w:t>.20</w:t>
      </w:r>
      <w:r w:rsidR="001D75BA">
        <w:rPr>
          <w:sz w:val="28"/>
          <w:szCs w:val="28"/>
        </w:rPr>
        <w:t>21</w:t>
      </w:r>
    </w:p>
    <w:p w14:paraId="6948ECD9" w14:textId="77777777" w:rsidR="008B6FDA" w:rsidRDefault="008B6FDA" w:rsidP="008B6FDA">
      <w:pPr>
        <w:rPr>
          <w:sz w:val="28"/>
          <w:szCs w:val="28"/>
        </w:rPr>
      </w:pPr>
    </w:p>
    <w:p w14:paraId="2DB3399E" w14:textId="77777777" w:rsidR="005046E4" w:rsidRDefault="008B6FDA" w:rsidP="008B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>остановлением администрации города Канска от 23.04.2020 № 362 «</w:t>
      </w:r>
      <w:r w:rsidR="005046E4" w:rsidRPr="0045479C">
        <w:rPr>
          <w:sz w:val="28"/>
          <w:szCs w:val="28"/>
        </w:rPr>
        <w:t>О</w:t>
      </w:r>
      <w:r w:rsidR="005046E4">
        <w:rPr>
          <w:sz w:val="28"/>
          <w:szCs w:val="28"/>
        </w:rPr>
        <w:t xml:space="preserve">б утверждении </w:t>
      </w:r>
      <w:r w:rsidR="0086752D">
        <w:rPr>
          <w:sz w:val="28"/>
          <w:szCs w:val="28"/>
        </w:rPr>
        <w:t>П</w:t>
      </w:r>
      <w:r w:rsidR="005046E4">
        <w:rPr>
          <w:sz w:val="28"/>
          <w:szCs w:val="28"/>
        </w:rPr>
        <w:t xml:space="preserve">оложения о комиссии по делам несовершеннолетних и защите их прав </w:t>
      </w:r>
      <w:proofErr w:type="spellStart"/>
      <w:r w:rsidR="005046E4">
        <w:rPr>
          <w:sz w:val="28"/>
          <w:szCs w:val="28"/>
        </w:rPr>
        <w:t>г.Канска</w:t>
      </w:r>
      <w:proofErr w:type="spellEnd"/>
      <w:r w:rsidR="005046E4">
        <w:rPr>
          <w:sz w:val="28"/>
          <w:szCs w:val="28"/>
        </w:rPr>
        <w:t>», ст. 30, 35 Устава города Канска, ПОСТАНОВЛЯЮ:</w:t>
      </w:r>
    </w:p>
    <w:p w14:paraId="4FB634BE" w14:textId="77777777" w:rsidR="009538E7" w:rsidRPr="00FB7062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№ </w:t>
      </w:r>
      <w:r w:rsidR="001D75BA">
        <w:rPr>
          <w:sz w:val="28"/>
          <w:szCs w:val="28"/>
        </w:rPr>
        <w:t>877</w:t>
      </w:r>
      <w:r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</w:t>
      </w:r>
      <w:r w:rsidR="001D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D75BA">
        <w:rPr>
          <w:sz w:val="28"/>
          <w:szCs w:val="28"/>
        </w:rPr>
        <w:t>10</w:t>
      </w:r>
      <w:r w:rsidRPr="00E64EC0">
        <w:rPr>
          <w:sz w:val="28"/>
          <w:szCs w:val="28"/>
        </w:rPr>
        <w:t>.20</w:t>
      </w:r>
      <w:r w:rsidR="001D75BA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 Канска» следующие изменения:</w:t>
      </w:r>
    </w:p>
    <w:p w14:paraId="1C124EC4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14:paraId="056484B5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Нестерова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7C43BC83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4DA3E699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23D262E9" w14:textId="77777777" w:rsidR="00A9110B" w:rsidRDefault="00A9110B" w:rsidP="0063069E">
      <w:pPr>
        <w:jc w:val="both"/>
        <w:rPr>
          <w:sz w:val="28"/>
          <w:szCs w:val="28"/>
        </w:rPr>
      </w:pPr>
    </w:p>
    <w:p w14:paraId="59294AA0" w14:textId="77777777" w:rsidR="005046E4" w:rsidRDefault="005046E4" w:rsidP="0063069E">
      <w:pPr>
        <w:jc w:val="both"/>
        <w:rPr>
          <w:sz w:val="28"/>
          <w:szCs w:val="28"/>
        </w:rPr>
      </w:pPr>
    </w:p>
    <w:p w14:paraId="2020CEFE" w14:textId="77777777" w:rsidR="0063069E" w:rsidRPr="00F60CF0" w:rsidRDefault="005F2859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110B">
        <w:rPr>
          <w:sz w:val="28"/>
          <w:szCs w:val="28"/>
        </w:rPr>
        <w:t xml:space="preserve"> </w:t>
      </w:r>
      <w:r w:rsidR="0063069E">
        <w:rPr>
          <w:sz w:val="28"/>
          <w:szCs w:val="28"/>
        </w:rPr>
        <w:t xml:space="preserve">города Канска                                           </w:t>
      </w:r>
      <w:r w:rsidR="00A911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9110B">
        <w:rPr>
          <w:sz w:val="28"/>
          <w:szCs w:val="28"/>
        </w:rPr>
        <w:t xml:space="preserve">      </w:t>
      </w:r>
      <w:r w:rsidR="0063069E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25B1AB36" w14:textId="3BA3FBA5" w:rsidR="00B645FB" w:rsidRDefault="00B645FB" w:rsidP="0063069E"/>
    <w:p w14:paraId="1CF9BF1D" w14:textId="77777777" w:rsidR="00B645FB" w:rsidRDefault="00B645FB">
      <w:pPr>
        <w:spacing w:after="200" w:line="276" w:lineRule="auto"/>
      </w:pPr>
      <w:r>
        <w:br w:type="page"/>
      </w:r>
    </w:p>
    <w:p w14:paraId="5B8BA686" w14:textId="77777777" w:rsidR="00B645FB" w:rsidRDefault="00B645FB" w:rsidP="00F771C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14:paraId="178051F3" w14:textId="4C53BF6C" w:rsidR="00B645FB" w:rsidRPr="001656BF" w:rsidRDefault="00B645FB" w:rsidP="00F771C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07.06.2022 г. </w:t>
      </w:r>
      <w:r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619</w:t>
      </w:r>
    </w:p>
    <w:p w14:paraId="30D4A701" w14:textId="77777777" w:rsidR="00B645FB" w:rsidRDefault="00B645FB" w:rsidP="0063069E">
      <w:pPr>
        <w:jc w:val="both"/>
        <w:rPr>
          <w:sz w:val="28"/>
          <w:szCs w:val="28"/>
        </w:rPr>
      </w:pPr>
    </w:p>
    <w:p w14:paraId="69178F07" w14:textId="77777777" w:rsidR="00B645FB" w:rsidRDefault="00B645FB" w:rsidP="001A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47D6EC30" w14:textId="77777777" w:rsidR="00B645FB" w:rsidRDefault="00B645FB" w:rsidP="001A1A41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 xml:space="preserve">по делам несовершеннолетних и защите их прав </w:t>
      </w:r>
      <w:r>
        <w:rPr>
          <w:sz w:val="28"/>
          <w:szCs w:val="28"/>
        </w:rPr>
        <w:t xml:space="preserve">в </w:t>
      </w:r>
      <w:proofErr w:type="spellStart"/>
      <w:r w:rsidRPr="001A1A41">
        <w:rPr>
          <w:sz w:val="28"/>
          <w:szCs w:val="28"/>
        </w:rPr>
        <w:t>г.</w:t>
      </w:r>
      <w:r>
        <w:rPr>
          <w:sz w:val="28"/>
          <w:szCs w:val="28"/>
        </w:rPr>
        <w:t>Канске</w:t>
      </w:r>
      <w:proofErr w:type="spellEnd"/>
    </w:p>
    <w:p w14:paraId="1B2FD5D1" w14:textId="77777777" w:rsidR="00B645FB" w:rsidRDefault="00B645FB" w:rsidP="0063069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B645FB" w14:paraId="45C6C63F" w14:textId="77777777" w:rsidTr="0092648A">
        <w:tc>
          <w:tcPr>
            <w:tcW w:w="670" w:type="dxa"/>
          </w:tcPr>
          <w:p w14:paraId="152A6761" w14:textId="77777777" w:rsidR="00B645FB" w:rsidRDefault="00B645FB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16CCAD69" w14:textId="77777777" w:rsidR="00B645FB" w:rsidRDefault="00B645FB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45255F53" w14:textId="77777777" w:rsidR="00B645FB" w:rsidRPr="001A1A41" w:rsidRDefault="00B645FB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B645FB" w14:paraId="2E5304BA" w14:textId="77777777" w:rsidTr="0092648A">
        <w:tc>
          <w:tcPr>
            <w:tcW w:w="670" w:type="dxa"/>
          </w:tcPr>
          <w:p w14:paraId="75B04995" w14:textId="77777777" w:rsidR="00B645FB" w:rsidRDefault="00B645FB" w:rsidP="00630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0703CC26" w14:textId="77777777" w:rsidR="00B645FB" w:rsidRDefault="00B645FB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37BB7A63" w14:textId="77777777" w:rsidR="00B645FB" w:rsidRDefault="00B645FB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B645FB" w14:paraId="4B137945" w14:textId="77777777" w:rsidTr="0092648A">
        <w:tc>
          <w:tcPr>
            <w:tcW w:w="670" w:type="dxa"/>
          </w:tcPr>
          <w:p w14:paraId="41E92877" w14:textId="77777777" w:rsidR="00B645FB" w:rsidRDefault="00B645FB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28C22F5B" w14:textId="77777777" w:rsidR="00B645FB" w:rsidRDefault="00B645FB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626" w:type="dxa"/>
          </w:tcPr>
          <w:p w14:paraId="3C9F6C88" w14:textId="77777777" w:rsidR="00B645FB" w:rsidRDefault="00B645FB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B645FB" w14:paraId="6289B92B" w14:textId="77777777" w:rsidTr="0092648A">
        <w:tc>
          <w:tcPr>
            <w:tcW w:w="670" w:type="dxa"/>
          </w:tcPr>
          <w:p w14:paraId="45201A11" w14:textId="77777777" w:rsidR="00B645FB" w:rsidRDefault="00B645FB" w:rsidP="00E26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7B94DB62" w14:textId="77777777" w:rsidR="00B645FB" w:rsidRDefault="00B645FB" w:rsidP="00E26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626" w:type="dxa"/>
          </w:tcPr>
          <w:p w14:paraId="18B13D4F" w14:textId="77777777" w:rsidR="00B645FB" w:rsidRDefault="00B645FB" w:rsidP="00E26B34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Канска </w:t>
            </w:r>
            <w:r w:rsidRPr="00AD43F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1A1A4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645FB" w14:paraId="62CE8B75" w14:textId="77777777" w:rsidTr="0092648A">
        <w:tc>
          <w:tcPr>
            <w:tcW w:w="9627" w:type="dxa"/>
            <w:gridSpan w:val="3"/>
          </w:tcPr>
          <w:p w14:paraId="58918CAC" w14:textId="77777777" w:rsidR="00B645FB" w:rsidRDefault="00B645FB" w:rsidP="00E26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645FB" w14:paraId="2DECCCF2" w14:textId="77777777" w:rsidTr="0092648A">
        <w:tc>
          <w:tcPr>
            <w:tcW w:w="670" w:type="dxa"/>
          </w:tcPr>
          <w:p w14:paraId="28C8F3B4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4039FEF5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0BF6CA2F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15B72400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645FB" w14:paraId="54B020E7" w14:textId="77777777" w:rsidTr="0092648A">
        <w:tc>
          <w:tcPr>
            <w:tcW w:w="670" w:type="dxa"/>
          </w:tcPr>
          <w:p w14:paraId="707F3B8C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5C1C6FAE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49F54FEF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630868FA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645FB" w14:paraId="38C0FA69" w14:textId="77777777" w:rsidTr="0092648A">
        <w:tc>
          <w:tcPr>
            <w:tcW w:w="670" w:type="dxa"/>
          </w:tcPr>
          <w:p w14:paraId="03EB0ED8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6BA52E89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Борисевич Алена Николаевна</w:t>
            </w:r>
          </w:p>
        </w:tc>
        <w:tc>
          <w:tcPr>
            <w:tcW w:w="5626" w:type="dxa"/>
          </w:tcPr>
          <w:p w14:paraId="3AF73535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B645FB" w14:paraId="54864B35" w14:textId="77777777" w:rsidTr="0092648A">
        <w:tc>
          <w:tcPr>
            <w:tcW w:w="670" w:type="dxa"/>
          </w:tcPr>
          <w:p w14:paraId="5E5364E9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40532585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5626" w:type="dxa"/>
          </w:tcPr>
          <w:p w14:paraId="50D34837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КГБПОУ «Канский политехнический колледж», </w:t>
            </w:r>
            <w:r w:rsidRPr="00042A63">
              <w:rPr>
                <w:sz w:val="28"/>
                <w:szCs w:val="28"/>
              </w:rPr>
              <w:t xml:space="preserve">депутат Канского городского Совета </w:t>
            </w:r>
            <w:r>
              <w:rPr>
                <w:sz w:val="28"/>
                <w:szCs w:val="28"/>
              </w:rPr>
              <w:t>депутатов</w:t>
            </w:r>
            <w:r w:rsidRPr="00042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шестого созыва </w:t>
            </w:r>
            <w:r w:rsidRPr="00042A63">
              <w:rPr>
                <w:sz w:val="28"/>
                <w:szCs w:val="28"/>
              </w:rPr>
              <w:t>(по согласованию)</w:t>
            </w:r>
          </w:p>
        </w:tc>
      </w:tr>
      <w:tr w:rsidR="00B645FB" w14:paraId="285BC73C" w14:textId="77777777" w:rsidTr="0092648A">
        <w:trPr>
          <w:trHeight w:val="587"/>
        </w:trPr>
        <w:tc>
          <w:tcPr>
            <w:tcW w:w="670" w:type="dxa"/>
          </w:tcPr>
          <w:p w14:paraId="3F00194E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01D79224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26" w:type="dxa"/>
          </w:tcPr>
          <w:p w14:paraId="460E2986" w14:textId="77777777" w:rsidR="00B645FB" w:rsidRPr="00E9162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B645FB" w14:paraId="4479DCC2" w14:textId="77777777" w:rsidTr="0092648A">
        <w:tc>
          <w:tcPr>
            <w:tcW w:w="670" w:type="dxa"/>
          </w:tcPr>
          <w:p w14:paraId="63F71333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18A87388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 w:rsidRPr="00555240">
              <w:rPr>
                <w:sz w:val="28"/>
                <w:szCs w:val="28"/>
              </w:rPr>
              <w:t>Григоревская</w:t>
            </w:r>
            <w:proofErr w:type="spellEnd"/>
            <w:r w:rsidRPr="00555240">
              <w:rPr>
                <w:sz w:val="28"/>
                <w:szCs w:val="28"/>
              </w:rPr>
              <w:t xml:space="preserve"> </w:t>
            </w:r>
          </w:p>
          <w:p w14:paraId="1164E061" w14:textId="77777777" w:rsidR="00B645FB" w:rsidRPr="00555240" w:rsidRDefault="00B645FB" w:rsidP="00D40351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26" w:type="dxa"/>
          </w:tcPr>
          <w:p w14:paraId="6600B703" w14:textId="77777777" w:rsidR="00B645FB" w:rsidRPr="00555240" w:rsidRDefault="00B645FB" w:rsidP="00D40351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45FB" w14:paraId="7E9B2A94" w14:textId="77777777" w:rsidTr="0092648A">
        <w:tc>
          <w:tcPr>
            <w:tcW w:w="670" w:type="dxa"/>
          </w:tcPr>
          <w:p w14:paraId="1216E32F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13163A59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Дранкевич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5626" w:type="dxa"/>
          </w:tcPr>
          <w:p w14:paraId="56C92B9E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042A63">
              <w:rPr>
                <w:sz w:val="28"/>
                <w:szCs w:val="28"/>
              </w:rPr>
              <w:t xml:space="preserve"> ПДН МО МВД России «Канский» (по согласованию)</w:t>
            </w:r>
          </w:p>
        </w:tc>
      </w:tr>
      <w:tr w:rsidR="00B645FB" w14:paraId="50FCB0F1" w14:textId="77777777" w:rsidTr="0092648A">
        <w:tc>
          <w:tcPr>
            <w:tcW w:w="670" w:type="dxa"/>
          </w:tcPr>
          <w:p w14:paraId="21BD7C55" w14:textId="77777777" w:rsidR="00B645FB" w:rsidRPr="00404EBA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7D57996C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24A5CE8E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07F1DD0E" w14:textId="77777777" w:rsidR="00B645FB" w:rsidRDefault="00B645FB" w:rsidP="00D4035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64BA0FCA" w14:textId="77777777" w:rsidR="00B645FB" w:rsidRDefault="00B645FB" w:rsidP="00D4035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(по согласованию)</w:t>
            </w:r>
          </w:p>
        </w:tc>
      </w:tr>
      <w:tr w:rsidR="00B645FB" w14:paraId="36958B86" w14:textId="77777777" w:rsidTr="0092648A">
        <w:tc>
          <w:tcPr>
            <w:tcW w:w="670" w:type="dxa"/>
          </w:tcPr>
          <w:p w14:paraId="091CF15C" w14:textId="77777777" w:rsidR="00B645FB" w:rsidRPr="00404EBA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366407CD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626" w:type="dxa"/>
          </w:tcPr>
          <w:p w14:paraId="368C11D9" w14:textId="77777777" w:rsidR="00B645FB" w:rsidRPr="00B609CB" w:rsidRDefault="00B645FB" w:rsidP="00D40351">
            <w:pPr>
              <w:rPr>
                <w:sz w:val="28"/>
                <w:szCs w:val="28"/>
              </w:rPr>
            </w:pPr>
            <w:r w:rsidRPr="00B609CB">
              <w:rPr>
                <w:color w:val="0C0E31"/>
                <w:sz w:val="28"/>
                <w:szCs w:val="28"/>
                <w:shd w:val="clear" w:color="auto" w:fill="FFFFFF"/>
              </w:rPr>
              <w:t xml:space="preserve">МБУ ДО «Центр диагностики и консультирования» </w:t>
            </w:r>
            <w:proofErr w:type="spellStart"/>
            <w:r w:rsidRPr="00B609CB">
              <w:rPr>
                <w:color w:val="0C0E31"/>
                <w:sz w:val="28"/>
                <w:szCs w:val="28"/>
                <w:shd w:val="clear" w:color="auto" w:fill="FFFFFF"/>
              </w:rPr>
              <w:t>г.Канска</w:t>
            </w:r>
            <w:proofErr w:type="spellEnd"/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B645FB" w14:paraId="427C0D6D" w14:textId="77777777" w:rsidTr="0092648A">
        <w:tc>
          <w:tcPr>
            <w:tcW w:w="670" w:type="dxa"/>
          </w:tcPr>
          <w:p w14:paraId="2216576B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31" w:type="dxa"/>
          </w:tcPr>
          <w:p w14:paraId="4E245F24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6462B58D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26" w:type="dxa"/>
          </w:tcPr>
          <w:p w14:paraId="39DBDB62" w14:textId="77777777" w:rsidR="00B645FB" w:rsidRPr="001A1A41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B645FB" w14:paraId="65BE0EB5" w14:textId="77777777" w:rsidTr="0092648A">
        <w:tc>
          <w:tcPr>
            <w:tcW w:w="670" w:type="dxa"/>
          </w:tcPr>
          <w:p w14:paraId="2C1BEBBC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14:paraId="462F5CAB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2202F001" w14:textId="77777777" w:rsidR="00B645FB" w:rsidRPr="001A1A41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B645FB" w14:paraId="469DF1F7" w14:textId="77777777" w:rsidTr="0092648A">
        <w:tc>
          <w:tcPr>
            <w:tcW w:w="670" w:type="dxa"/>
          </w:tcPr>
          <w:p w14:paraId="4747265F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14:paraId="0F97E494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5128C1FA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23A68736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B645FB" w14:paraId="779E026B" w14:textId="77777777" w:rsidTr="0092648A">
        <w:tc>
          <w:tcPr>
            <w:tcW w:w="670" w:type="dxa"/>
          </w:tcPr>
          <w:p w14:paraId="34587848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410B3D0B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6731B57F" w14:textId="77777777" w:rsidR="00B645FB" w:rsidRDefault="00B645FB" w:rsidP="00D40351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790CB58E" w14:textId="77777777" w:rsidR="00B645FB" w:rsidRDefault="00B645FB" w:rsidP="00D40351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B645FB" w14:paraId="0D9A498C" w14:textId="77777777" w:rsidTr="0092648A">
        <w:tc>
          <w:tcPr>
            <w:tcW w:w="670" w:type="dxa"/>
          </w:tcPr>
          <w:p w14:paraId="03CFAA34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50C12C96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1DD849F7" w14:textId="77777777" w:rsidR="00B645FB" w:rsidRDefault="00B645FB" w:rsidP="00D40351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B645FB" w14:paraId="7E716884" w14:textId="77777777" w:rsidTr="0092648A">
        <w:tc>
          <w:tcPr>
            <w:tcW w:w="670" w:type="dxa"/>
          </w:tcPr>
          <w:p w14:paraId="730437E7" w14:textId="77777777" w:rsidR="00B645FB" w:rsidRDefault="00B645FB" w:rsidP="00D40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03E19407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7FF894CD" w14:textId="77777777" w:rsidR="00B645FB" w:rsidRPr="00042A63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45FB" w14:paraId="26216F20" w14:textId="77777777" w:rsidTr="0092648A">
        <w:tc>
          <w:tcPr>
            <w:tcW w:w="670" w:type="dxa"/>
          </w:tcPr>
          <w:p w14:paraId="5FC38D75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6C16A4EE" w14:textId="77777777" w:rsidR="00B645FB" w:rsidRDefault="00B645FB" w:rsidP="00D40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626" w:type="dxa"/>
          </w:tcPr>
          <w:p w14:paraId="3BC24016" w14:textId="77777777" w:rsidR="00B645FB" w:rsidRPr="00042A63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B645FB" w14:paraId="049C564C" w14:textId="77777777" w:rsidTr="0092648A">
        <w:tc>
          <w:tcPr>
            <w:tcW w:w="670" w:type="dxa"/>
          </w:tcPr>
          <w:p w14:paraId="6BB0DE03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7B420C8D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626" w:type="dxa"/>
          </w:tcPr>
          <w:p w14:paraId="2FE879FB" w14:textId="77777777" w:rsidR="00B645FB" w:rsidRDefault="00B645FB" w:rsidP="00D40351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B645FB" w14:paraId="650DD075" w14:textId="77777777" w:rsidTr="0092648A">
        <w:tc>
          <w:tcPr>
            <w:tcW w:w="670" w:type="dxa"/>
          </w:tcPr>
          <w:p w14:paraId="7CA7595A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1" w:type="dxa"/>
          </w:tcPr>
          <w:p w14:paraId="3B1BD74B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361F2CFE" w14:textId="77777777" w:rsidR="00B645FB" w:rsidRDefault="00B645FB" w:rsidP="00D4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5E02FD95" w14:textId="77777777" w:rsidR="00B645FB" w:rsidRDefault="00B645FB" w:rsidP="0063069E">
      <w:pPr>
        <w:jc w:val="both"/>
        <w:rPr>
          <w:sz w:val="28"/>
          <w:szCs w:val="28"/>
        </w:rPr>
      </w:pPr>
      <w:bookmarkStart w:id="0" w:name="_GoBack"/>
      <w:bookmarkEnd w:id="0"/>
    </w:p>
    <w:p w14:paraId="33C7183E" w14:textId="77777777" w:rsidR="00B645FB" w:rsidRDefault="00B645FB" w:rsidP="0063069E">
      <w:pPr>
        <w:jc w:val="both"/>
        <w:rPr>
          <w:sz w:val="28"/>
          <w:szCs w:val="28"/>
        </w:rPr>
      </w:pPr>
    </w:p>
    <w:p w14:paraId="77F9D790" w14:textId="77777777" w:rsidR="00B645FB" w:rsidRDefault="00B645FB" w:rsidP="0063069E">
      <w:pPr>
        <w:jc w:val="both"/>
        <w:rPr>
          <w:sz w:val="28"/>
          <w:szCs w:val="28"/>
        </w:rPr>
      </w:pPr>
    </w:p>
    <w:p w14:paraId="46CFB5BC" w14:textId="77777777" w:rsidR="00B645FB" w:rsidRDefault="00B645FB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14:paraId="297BC20B" w14:textId="77777777" w:rsidR="00B645FB" w:rsidRDefault="00B645FB" w:rsidP="0063069E">
      <w:pPr>
        <w:jc w:val="both"/>
        <w:rPr>
          <w:sz w:val="28"/>
          <w:szCs w:val="28"/>
        </w:rPr>
      </w:pPr>
    </w:p>
    <w:p w14:paraId="66B4A828" w14:textId="77777777" w:rsidR="0063069E" w:rsidRDefault="0063069E" w:rsidP="0063069E"/>
    <w:sectPr w:rsidR="0063069E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E1CA" w14:textId="77777777" w:rsidR="00925661" w:rsidRDefault="00925661" w:rsidP="00D65E32">
      <w:r>
        <w:separator/>
      </w:r>
    </w:p>
  </w:endnote>
  <w:endnote w:type="continuationSeparator" w:id="0">
    <w:p w14:paraId="18B7AFF5" w14:textId="77777777" w:rsidR="00925661" w:rsidRDefault="00925661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25B7" w14:textId="77777777" w:rsidR="00925661" w:rsidRDefault="00925661" w:rsidP="00D65E32">
      <w:r>
        <w:separator/>
      </w:r>
    </w:p>
  </w:footnote>
  <w:footnote w:type="continuationSeparator" w:id="0">
    <w:p w14:paraId="464769DC" w14:textId="77777777" w:rsidR="00925661" w:rsidRDefault="00925661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1EE" w14:textId="77777777" w:rsidR="00AF7427" w:rsidRDefault="00925661">
    <w:pPr>
      <w:pStyle w:val="a3"/>
      <w:jc w:val="center"/>
    </w:pPr>
  </w:p>
  <w:p w14:paraId="01BC7ABF" w14:textId="77777777" w:rsidR="00AF7427" w:rsidRDefault="00925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25104"/>
    <w:rsid w:val="00025670"/>
    <w:rsid w:val="00042A63"/>
    <w:rsid w:val="00095551"/>
    <w:rsid w:val="000E226C"/>
    <w:rsid w:val="000E34A3"/>
    <w:rsid w:val="000E4AAD"/>
    <w:rsid w:val="00113D4D"/>
    <w:rsid w:val="00172D81"/>
    <w:rsid w:val="001A1A41"/>
    <w:rsid w:val="001B09B2"/>
    <w:rsid w:val="001D75BA"/>
    <w:rsid w:val="001F176E"/>
    <w:rsid w:val="001F1EF5"/>
    <w:rsid w:val="0020521F"/>
    <w:rsid w:val="002962C2"/>
    <w:rsid w:val="00301875"/>
    <w:rsid w:val="0032320C"/>
    <w:rsid w:val="003466C5"/>
    <w:rsid w:val="003846A6"/>
    <w:rsid w:val="003B0C01"/>
    <w:rsid w:val="003D4383"/>
    <w:rsid w:val="003E5FD0"/>
    <w:rsid w:val="00404EBA"/>
    <w:rsid w:val="004108A3"/>
    <w:rsid w:val="00431F78"/>
    <w:rsid w:val="004372C6"/>
    <w:rsid w:val="0049171A"/>
    <w:rsid w:val="004E3B2D"/>
    <w:rsid w:val="005046E4"/>
    <w:rsid w:val="00526544"/>
    <w:rsid w:val="005360DA"/>
    <w:rsid w:val="0055402B"/>
    <w:rsid w:val="00555240"/>
    <w:rsid w:val="005B00E9"/>
    <w:rsid w:val="005D408B"/>
    <w:rsid w:val="005F066E"/>
    <w:rsid w:val="005F2859"/>
    <w:rsid w:val="00605DD7"/>
    <w:rsid w:val="0063069E"/>
    <w:rsid w:val="006946B7"/>
    <w:rsid w:val="006A6D01"/>
    <w:rsid w:val="007220D8"/>
    <w:rsid w:val="007A7792"/>
    <w:rsid w:val="007B1CC5"/>
    <w:rsid w:val="007B4215"/>
    <w:rsid w:val="007C3F1E"/>
    <w:rsid w:val="007F31AB"/>
    <w:rsid w:val="007F7962"/>
    <w:rsid w:val="00843AFC"/>
    <w:rsid w:val="0086752D"/>
    <w:rsid w:val="00897F94"/>
    <w:rsid w:val="008B6FDA"/>
    <w:rsid w:val="008E4FF5"/>
    <w:rsid w:val="00900E9F"/>
    <w:rsid w:val="00907D4C"/>
    <w:rsid w:val="00925661"/>
    <w:rsid w:val="009538E7"/>
    <w:rsid w:val="009846CC"/>
    <w:rsid w:val="00A21E62"/>
    <w:rsid w:val="00A9110B"/>
    <w:rsid w:val="00A921DB"/>
    <w:rsid w:val="00AA4E53"/>
    <w:rsid w:val="00AA7514"/>
    <w:rsid w:val="00AD43F6"/>
    <w:rsid w:val="00AE6A4F"/>
    <w:rsid w:val="00AF7E98"/>
    <w:rsid w:val="00B20793"/>
    <w:rsid w:val="00B32341"/>
    <w:rsid w:val="00B36BAA"/>
    <w:rsid w:val="00B61283"/>
    <w:rsid w:val="00B645FB"/>
    <w:rsid w:val="00BA3E01"/>
    <w:rsid w:val="00BB0A5C"/>
    <w:rsid w:val="00C101AC"/>
    <w:rsid w:val="00C20123"/>
    <w:rsid w:val="00C45B9B"/>
    <w:rsid w:val="00C7379F"/>
    <w:rsid w:val="00CF7EFA"/>
    <w:rsid w:val="00D63F1C"/>
    <w:rsid w:val="00D65E32"/>
    <w:rsid w:val="00D65FCA"/>
    <w:rsid w:val="00D66354"/>
    <w:rsid w:val="00DB04B4"/>
    <w:rsid w:val="00DB1740"/>
    <w:rsid w:val="00DE4CDE"/>
    <w:rsid w:val="00DF7C3B"/>
    <w:rsid w:val="00E53DBD"/>
    <w:rsid w:val="00E64EC0"/>
    <w:rsid w:val="00E84F18"/>
    <w:rsid w:val="00E9162B"/>
    <w:rsid w:val="00EC60EF"/>
    <w:rsid w:val="00EC7F50"/>
    <w:rsid w:val="00EE46AE"/>
    <w:rsid w:val="00EF066A"/>
    <w:rsid w:val="00F15150"/>
    <w:rsid w:val="00F42324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25A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4</cp:revision>
  <cp:lastPrinted>2020-11-16T03:56:00Z</cp:lastPrinted>
  <dcterms:created xsi:type="dcterms:W3CDTF">2022-06-06T02:58:00Z</dcterms:created>
  <dcterms:modified xsi:type="dcterms:W3CDTF">2022-06-08T04:03:00Z</dcterms:modified>
</cp:coreProperties>
</file>