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2017-2020 годы.</w:t>
      </w:r>
      <w:r w:rsidR="005E7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:rsidTr="00A833EB">
        <w:trPr>
          <w:trHeight w:val="1100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l39"/>
            <w:bookmarkEnd w:id="4"/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финансовой </w:t>
            </w: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поддержки (если имеется), в том числе о нецелевом использовании средств поддержки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информация о имущественной поддержке </w:t>
            </w:r>
          </w:p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D60" w:rsidRPr="00C44BDD" w:rsidTr="00582DC5">
        <w:trPr>
          <w:trHeight w:val="1499"/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l40"/>
            <w:bookmarkEnd w:id="5"/>
            <w:r w:rsidRPr="00582D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20" w:name="_GoBack"/>
            <w:bookmarkEnd w:id="20"/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A23908" w:rsidRPr="00D718D1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1.43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lastRenderedPageBreak/>
              <w:t>1.10.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93B63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1.29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1.32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</w:tr>
      <w:tr w:rsidR="00A23908" w:rsidRPr="00C44BDD" w:rsidTr="007F1EB7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1.22.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 и движимого имущества (нежилые помещения, оборудования)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с 30.09.2016 по 05.04.2017 – 496,5 кв.м., 14 ед. оборудования; с 06.04.2017 по 06.10.2031 – 495,9 кв.м.,14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  <w:p w:rsidR="003854CF" w:rsidRPr="007F1EB7" w:rsidRDefault="003854CF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286,7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  <w:r w:rsidR="003854CF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3854CF" w:rsidRPr="007F1EB7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27.10.2021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1.27.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1.28.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10.01.2020.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7F1EB7"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 w:rsidRPr="007F1EB7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года, , по причине не выполнения п. 4.1.7 Соглашения № 1 от 09.07.2018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2386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года, по причине не выполнения п. 4.1.7 Соглашения № 1 от 09.07.2018</w:t>
            </w:r>
          </w:p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1.35.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  <w:p w:rsidR="00DE76B6" w:rsidRPr="00C44BDD" w:rsidRDefault="009F3DA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5D5ADA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добровольно, п/п № 125 от 25.09.2019 года, по причине не выполнения п. 4.1.7 Соглашения № 2 от 31.08.2018</w:t>
            </w:r>
          </w:p>
          <w:p w:rsidR="00A23908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п/п № 12 от 19.03.2020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года, по причине не выполнения п. 4.1.7 Соглашения № 2 от 31.08.2018</w:t>
            </w:r>
          </w:p>
          <w:p w:rsidR="005D5ADA" w:rsidRPr="00C44BDD" w:rsidRDefault="005D5ADA" w:rsidP="005D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319,925 тыс. руб. добровольно, п/п № 39 от 11.08.2020 по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не выполнения п. 4.1.7 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Соглашения № 2 от 31.08.2018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1.36.</w:t>
            </w:r>
          </w:p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  <w:p w:rsidR="00DE76B6" w:rsidRPr="00C44BDD" w:rsidRDefault="009F3DA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5D5ADA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BD7DA5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 w:rsidR="005D5ADA">
              <w:rPr>
                <w:rFonts w:ascii="Times New Roman" w:eastAsiaTheme="minorHAnsi" w:hAnsi="Times New Roman" w:cs="Times New Roman"/>
                <w:lang w:eastAsia="en-US"/>
              </w:rPr>
              <w:t>373,675 тыс. руб. добровольно, п/п № 39 от 11.08.2020 по</w:t>
            </w:r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не выполнения п. 4.1.7 Соглашения № 2 от 31.08.2018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1.37.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19.11.2018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1.39. 18.07.2019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17.07.2019</w:t>
            </w:r>
          </w:p>
          <w:p w:rsidR="008A5923" w:rsidRPr="00E115F0" w:rsidRDefault="008A5923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09.06.2020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E115F0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E115F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  <w:p w:rsidR="008A5923" w:rsidRPr="00E115F0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19.05.202</w:t>
            </w:r>
            <w:r w:rsidR="008A592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Договор не заключен. Заключен договор с иным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лицом регистр. № 1.47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1.41. 13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 323,9475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1.43.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10.10.2019</w:t>
            </w:r>
          </w:p>
          <w:p w:rsidR="00774D8B" w:rsidRPr="00C90C4E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13.09.2020</w:t>
            </w:r>
          </w:p>
          <w:p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13.08.2021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</w:t>
            </w:r>
            <w:r w:rsidRPr="00070E55">
              <w:rPr>
                <w:rFonts w:ascii="Times New Roman" w:hAnsi="Times New Roman" w:cs="Times New Roman"/>
              </w:rPr>
              <w:lastRenderedPageBreak/>
              <w:t>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3620F6">
        <w:trPr>
          <w:trHeight w:val="169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1.47</w:t>
            </w:r>
            <w:r w:rsidR="00CF62E6">
              <w:rPr>
                <w:rFonts w:ascii="Times New Roman" w:hAnsi="Times New Roman" w:cs="Times New Roman"/>
              </w:rPr>
              <w:t>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23.09.2019</w:t>
            </w:r>
          </w:p>
          <w:p w:rsidR="00774D8B" w:rsidRPr="00774D8B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22.08.2020</w:t>
            </w:r>
          </w:p>
          <w:p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1.48.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8 996,508</w:t>
            </w:r>
          </w:p>
          <w:p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1.49.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279,00</w:t>
            </w:r>
          </w:p>
          <w:p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11E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1E" w:rsidRPr="000B560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605">
              <w:rPr>
                <w:rFonts w:ascii="Times New Roman" w:hAnsi="Times New Roman" w:cs="Times New Roman"/>
              </w:rPr>
              <w:t>1.50. 17.11.2020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Мкртчян Юлия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246516696986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160,859</w:t>
            </w:r>
          </w:p>
          <w:p w:rsidR="00C4311E" w:rsidRPr="00CD439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05">
              <w:rPr>
                <w:rFonts w:ascii="Times New Roman" w:eastAsia="Times New Roman" w:hAnsi="Times New Roman" w:cs="Times New Roman"/>
              </w:rPr>
              <w:t>17.11.2020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11E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2.1.</w:t>
            </w:r>
          </w:p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«Телекомпания «Канск 5 канал»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E406BB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2.4.</w:t>
            </w:r>
          </w:p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«Ремонтно-эксплуатационное предприятие»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449,3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E717DF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E717DF" w:rsidRDefault="00C4311E" w:rsidP="00C431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E717DF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F24334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F24334" w:rsidRDefault="00C4311E" w:rsidP="00C431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F24334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11E" w:rsidRPr="00F24334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C4311E" w:rsidRPr="00C44BDD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Pr="00C44BDD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C4311E" w:rsidRPr="00C44BDD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приобретение оборудования в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C4311E" w:rsidRPr="00C44BDD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Pr="00C44BDD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2.14.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C4311E" w:rsidRPr="00C44BDD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C4311E" w:rsidRPr="00C44BDD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DC7487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DC7487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DC7487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C4311E" w:rsidRPr="00070E55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11E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DC7487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DC7487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DC7487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реализацию проектов, содержащих </w:t>
            </w: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C4311E" w:rsidRPr="00070E55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11E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lastRenderedPageBreak/>
              <w:t>2.18</w:t>
            </w:r>
          </w:p>
          <w:p w:rsidR="00C4311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E406BB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C4311E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2.19</w:t>
            </w:r>
          </w:p>
          <w:p w:rsidR="00C4311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E406BB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C4311E" w:rsidRPr="00C44BDD" w:rsidTr="00895FD5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606,00</w:t>
            </w:r>
          </w:p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311E" w:rsidRPr="00C44BDD" w:rsidTr="00895FD5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</w:t>
            </w:r>
            <w:r w:rsidRPr="00070E55">
              <w:rPr>
                <w:rFonts w:ascii="Times New Roman" w:hAnsi="Times New Roman" w:cs="Times New Roman"/>
              </w:rPr>
              <w:lastRenderedPageBreak/>
              <w:t>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19,00</w:t>
            </w:r>
          </w:p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070E55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311E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44BDD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lastRenderedPageBreak/>
              <w:t>III. Субъекты среднего предпринимательства</w:t>
            </w:r>
          </w:p>
        </w:tc>
      </w:tr>
      <w:tr w:rsidR="00C4311E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3.1.</w:t>
            </w:r>
          </w:p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4311E" w:rsidRPr="00C44BDD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3.2.</w:t>
            </w:r>
          </w:p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8234C"/>
    <w:rsid w:val="00096607"/>
    <w:rsid w:val="000A1824"/>
    <w:rsid w:val="000A7869"/>
    <w:rsid w:val="000B5605"/>
    <w:rsid w:val="000E753C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22505C"/>
    <w:rsid w:val="00294549"/>
    <w:rsid w:val="002B1E2B"/>
    <w:rsid w:val="002B6264"/>
    <w:rsid w:val="002D0B8C"/>
    <w:rsid w:val="002E33D7"/>
    <w:rsid w:val="002E780C"/>
    <w:rsid w:val="003331A6"/>
    <w:rsid w:val="00340EED"/>
    <w:rsid w:val="00343AF1"/>
    <w:rsid w:val="003620F6"/>
    <w:rsid w:val="003750D2"/>
    <w:rsid w:val="003854CF"/>
    <w:rsid w:val="003B5A1D"/>
    <w:rsid w:val="003C78B9"/>
    <w:rsid w:val="003E3C28"/>
    <w:rsid w:val="003F15DB"/>
    <w:rsid w:val="00412CEC"/>
    <w:rsid w:val="004409DC"/>
    <w:rsid w:val="00477F98"/>
    <w:rsid w:val="00497C30"/>
    <w:rsid w:val="004B17FC"/>
    <w:rsid w:val="004B2E59"/>
    <w:rsid w:val="004B440B"/>
    <w:rsid w:val="004E5865"/>
    <w:rsid w:val="004F3B0A"/>
    <w:rsid w:val="00504FA9"/>
    <w:rsid w:val="0051010C"/>
    <w:rsid w:val="00522C31"/>
    <w:rsid w:val="00530F3F"/>
    <w:rsid w:val="00582651"/>
    <w:rsid w:val="00582DC5"/>
    <w:rsid w:val="005B3859"/>
    <w:rsid w:val="005C2B18"/>
    <w:rsid w:val="005D5ADA"/>
    <w:rsid w:val="005E73CF"/>
    <w:rsid w:val="00602ED9"/>
    <w:rsid w:val="00627281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74D8B"/>
    <w:rsid w:val="00780F9F"/>
    <w:rsid w:val="007A09D9"/>
    <w:rsid w:val="007D70C9"/>
    <w:rsid w:val="007E33F6"/>
    <w:rsid w:val="007F1EB7"/>
    <w:rsid w:val="00814105"/>
    <w:rsid w:val="00824846"/>
    <w:rsid w:val="0082539F"/>
    <w:rsid w:val="008405AA"/>
    <w:rsid w:val="0087119C"/>
    <w:rsid w:val="00883298"/>
    <w:rsid w:val="008A5699"/>
    <w:rsid w:val="008A5923"/>
    <w:rsid w:val="008A6927"/>
    <w:rsid w:val="008C1A06"/>
    <w:rsid w:val="008C455F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597F"/>
    <w:rsid w:val="009F3DA8"/>
    <w:rsid w:val="00A23908"/>
    <w:rsid w:val="00A25666"/>
    <w:rsid w:val="00A263EE"/>
    <w:rsid w:val="00A464BD"/>
    <w:rsid w:val="00A600B0"/>
    <w:rsid w:val="00A63CF6"/>
    <w:rsid w:val="00A833EB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6393B"/>
    <w:rsid w:val="00BD7DA5"/>
    <w:rsid w:val="00BE7A7B"/>
    <w:rsid w:val="00BF22B9"/>
    <w:rsid w:val="00C01DF4"/>
    <w:rsid w:val="00C03ACB"/>
    <w:rsid w:val="00C4311E"/>
    <w:rsid w:val="00C43BCB"/>
    <w:rsid w:val="00C44BDD"/>
    <w:rsid w:val="00C65291"/>
    <w:rsid w:val="00C90C4E"/>
    <w:rsid w:val="00CB3B78"/>
    <w:rsid w:val="00CC291E"/>
    <w:rsid w:val="00CD439E"/>
    <w:rsid w:val="00CD5067"/>
    <w:rsid w:val="00CF62E6"/>
    <w:rsid w:val="00CF7F0D"/>
    <w:rsid w:val="00D05199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DE76B6"/>
    <w:rsid w:val="00E07992"/>
    <w:rsid w:val="00E115F0"/>
    <w:rsid w:val="00E30ADC"/>
    <w:rsid w:val="00E406BB"/>
    <w:rsid w:val="00E437FE"/>
    <w:rsid w:val="00E64DB2"/>
    <w:rsid w:val="00E70286"/>
    <w:rsid w:val="00E717DF"/>
    <w:rsid w:val="00E8395D"/>
    <w:rsid w:val="00EA0DA1"/>
    <w:rsid w:val="00ED3932"/>
    <w:rsid w:val="00ED7131"/>
    <w:rsid w:val="00EE5984"/>
    <w:rsid w:val="00EF3868"/>
    <w:rsid w:val="00F016BA"/>
    <w:rsid w:val="00F22FD4"/>
    <w:rsid w:val="00F24334"/>
    <w:rsid w:val="00F32CB0"/>
    <w:rsid w:val="00F36051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8511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CB73-5861-4A62-AE9B-ABBA5183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25</cp:revision>
  <cp:lastPrinted>2018-09-03T05:17:00Z</cp:lastPrinted>
  <dcterms:created xsi:type="dcterms:W3CDTF">2020-03-30T03:37:00Z</dcterms:created>
  <dcterms:modified xsi:type="dcterms:W3CDTF">2020-12-01T09:30:00Z</dcterms:modified>
</cp:coreProperties>
</file>